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84A6" w14:textId="169F64C9" w:rsidR="00823CFB" w:rsidRPr="004602B1" w:rsidRDefault="00823CFB" w:rsidP="00EE1D5D">
      <w:pPr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</w:pP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La Casa de Tia Patricia 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está en el municipio MONTEMAYOR DEL RIO, en la Calle BANASTERO, </w:t>
      </w:r>
      <w:proofErr w:type="spellStart"/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Nº</w:t>
      </w:r>
      <w:proofErr w:type="spellEnd"/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2. Es una casa pareada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, 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construida en 1890, 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con paredes de </w:t>
      </w:r>
      <w:r w:rsidR="009E7992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piedra y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forjados </w:t>
      </w:r>
      <w:r w:rsidR="009E7992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y techo 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de madera, </w:t>
      </w:r>
      <w:r w:rsidR="009E7992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con construcción tradicional, que </w:t>
      </w:r>
      <w:r w:rsidR="009E7992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cumple con el Plan Especial de Protección del Casco Histórico de dicho</w:t>
      </w:r>
      <w:r w:rsidR="009E7992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municipio.</w:t>
      </w:r>
    </w:p>
    <w:p w14:paraId="2F9A0C26" w14:textId="70FBA9FE" w:rsidR="009E7992" w:rsidRPr="00EE1D5D" w:rsidRDefault="009E7992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</w:pP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El edificio tiene una superficie construida total de 126,65 m2 y está compuesto por planta baja y dos plantas altas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. En</w:t>
      </w:r>
      <w:r w:rsidR="00823CFB" w:rsidRPr="004602B1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2022 se renovó íntegramente y se actualizaron todas las instalaciones</w:t>
      </w:r>
      <w:r w:rsidR="00A64520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y equipamientos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, y </w:t>
      </w:r>
      <w:r w:rsidR="00A64520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la Junta de Castilla y Leon le otorgó en el 2023 el registro de Vivienda de Uso Turístico </w:t>
      </w:r>
      <w:proofErr w:type="spellStart"/>
      <w:r w:rsidR="00A64520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Nº</w:t>
      </w:r>
      <w:proofErr w:type="spellEnd"/>
      <w:r w:rsidR="00A64520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37/0909.</w:t>
      </w:r>
    </w:p>
    <w:p w14:paraId="150A638E" w14:textId="361283A9" w:rsidR="00A64520" w:rsidRPr="00EE1D5D" w:rsidRDefault="00A64520" w:rsidP="00EE1D5D">
      <w:pPr>
        <w:shd w:val="clear" w:color="auto" w:fill="FFFFFF"/>
        <w:spacing w:after="0" w:line="276" w:lineRule="auto"/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La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Planta Baja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consta de </w:t>
      </w:r>
      <w:r w:rsidR="00DA1B8D" w:rsidRPr="00EE1D5D">
        <w:rPr>
          <w:rFonts w:ascii="Segoe UI" w:hAnsi="Segoe UI" w:cs="Segoe UI"/>
          <w:b/>
          <w:bCs/>
          <w:sz w:val="24"/>
          <w:szCs w:val="24"/>
          <w:lang w:val="es-ES"/>
        </w:rPr>
        <w:t>vestíbulo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, un baño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con lavamanos, inodoro, plato de ducha antideslizante y con 1 lavadora y extracción de aire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.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Salón comedor con cocina integrada, equipado con 1 sofá cama de 2 puesto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s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, 1 mesa de madera con 6 sillas, cocina con muebles a medida y encimera de piedra, 1 placa de gas de 4 fuegos </w:t>
      </w:r>
      <w:r w:rsidRPr="00EE1D5D">
        <w:rPr>
          <w:rFonts w:ascii="Segoe UI" w:eastAsia="Times New Roman" w:hAnsi="Segoe UI" w:cs="Segoe UI"/>
          <w:b/>
          <w:bCs/>
          <w:spacing w:val="2"/>
          <w:kern w:val="0"/>
          <w:sz w:val="24"/>
          <w:szCs w:val="24"/>
          <w:lang w:val="es-ES"/>
          <w14:ligatures w14:val="none"/>
        </w:rPr>
        <w:t>con encendido electrónico, 1 calentador estanco con salida de humos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, 1 fregadero con mueble escurreplatos, 1 microondas, 1 horno de aire, 1 frigorífico combi y servicio de vajilla y menaje de cocina</w:t>
      </w:r>
      <w:r w:rsidR="00EE1D5D"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y </w:t>
      </w:r>
      <w:r w:rsidR="00DA1B8D"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la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escalera de metal y madera, que conecta con el piso superior.</w:t>
      </w:r>
    </w:p>
    <w:p w14:paraId="1E66712E" w14:textId="3944F65A" w:rsidR="00DA1B8D" w:rsidRPr="004602B1" w:rsidRDefault="00DA1B8D" w:rsidP="00EE1D5D">
      <w:pPr>
        <w:shd w:val="clear" w:color="auto" w:fill="FFFFFF"/>
        <w:spacing w:after="0" w:line="276" w:lineRule="auto"/>
        <w:jc w:val="center"/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</w:pP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Planta Alta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consta de un e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star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para compartir o trabajar, con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TV con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ectada a antena,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armario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y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cómoda de madera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y 1 cama individual. Tiene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1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b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alcón con puerta acristalada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,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1 dormitorio con cama de 120x190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y </w:t>
      </w:r>
      <w:r w:rsidR="00EE1D5D">
        <w:rPr>
          <w:rFonts w:ascii="Segoe UI" w:hAnsi="Segoe UI" w:cs="Segoe UI"/>
          <w:b/>
          <w:bCs/>
          <w:sz w:val="24"/>
          <w:szCs w:val="24"/>
          <w:lang w:val="es-ES"/>
        </w:rPr>
        <w:t>una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escalera de madera que comunica con el desván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o buhardilla. En este piso hay </w:t>
      </w:r>
      <w:r w:rsidR="00EE1D5D">
        <w:rPr>
          <w:rFonts w:ascii="Segoe UI" w:hAnsi="Segoe UI" w:cs="Segoe UI"/>
          <w:b/>
          <w:bCs/>
          <w:sz w:val="24"/>
          <w:szCs w:val="24"/>
          <w:lang w:val="es-ES"/>
        </w:rPr>
        <w:t>un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 baño con lavamanos, inodoro, plato de ducha antideslizante, con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 xml:space="preserve">un 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área adyacente para almacenaje de utensilios de limpieza</w:t>
      </w:r>
      <w:r w:rsidRPr="00EE1D5D">
        <w:rPr>
          <w:rFonts w:ascii="Segoe UI" w:hAnsi="Segoe UI" w:cs="Segoe UI"/>
          <w:b/>
          <w:bCs/>
          <w:sz w:val="24"/>
          <w:szCs w:val="24"/>
          <w:lang w:val="es-ES"/>
        </w:rPr>
        <w:t>.</w:t>
      </w:r>
    </w:p>
    <w:p w14:paraId="7E8A10FF" w14:textId="25ABBBCE" w:rsidR="00DA1B8D" w:rsidRPr="00EE1D5D" w:rsidRDefault="00DA1B8D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</w:pP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El desván o</w:t>
      </w:r>
      <w:r w:rsidR="00823CFB" w:rsidRPr="004602B1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buhardilla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, es un dormitorio matrimonial con un </w:t>
      </w:r>
      <w:r w:rsidR="00EE1D5D"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sofá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cama que puede hacer las veces de cama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 xml:space="preserve"> supletoria para 1 niño.</w:t>
      </w:r>
    </w:p>
    <w:p w14:paraId="2620F6F5" w14:textId="25B90CB3" w:rsidR="00EE1D5D" w:rsidRPr="00EE1D5D" w:rsidRDefault="00EE1D5D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</w:pP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Tiene capacidad para hospedar a 4 personas y capacidad suplementaria para 2 personas más 1 niño. Total: 6 adultos y 1 niño</w:t>
      </w:r>
      <w:r w:rsidRPr="00EE1D5D">
        <w:rPr>
          <w:rFonts w:ascii="Segoe UI" w:eastAsia="Times New Roman" w:hAnsi="Segoe UI" w:cs="Segoe UI"/>
          <w:b/>
          <w:bCs/>
          <w:color w:val="2D3748"/>
          <w:kern w:val="0"/>
          <w:sz w:val="24"/>
          <w:szCs w:val="24"/>
          <w:lang w:val="es-ES"/>
          <w14:ligatures w14:val="none"/>
        </w:rPr>
        <w:t>. Cuenta con calefacción eléctrica y a gas.</w:t>
      </w:r>
    </w:p>
    <w:p w14:paraId="55C60824" w14:textId="77777777" w:rsidR="00823CFB" w:rsidRDefault="00823CFB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</w:pPr>
      <w:r w:rsidRPr="004602B1"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  <w:t>Fotos del exterior</w:t>
      </w:r>
    </w:p>
    <w:p w14:paraId="55D390D5" w14:textId="78679F4B" w:rsidR="00EE1D5D" w:rsidRDefault="00EE1D5D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</w:pPr>
      <w:r>
        <w:rPr>
          <w:rFonts w:ascii="Segoe UI" w:eastAsia="Times New Roman" w:hAnsi="Segoe UI" w:cs="Segoe UI"/>
          <w:b/>
          <w:bCs/>
          <w:noProof/>
          <w:kern w:val="0"/>
          <w:sz w:val="24"/>
          <w:szCs w:val="24"/>
          <w:lang w:val="es-ES"/>
        </w:rPr>
        <w:lastRenderedPageBreak/>
        <w:drawing>
          <wp:inline distT="0" distB="0" distL="0" distR="0" wp14:anchorId="3A570625" wp14:editId="40FDD21F">
            <wp:extent cx="5943600" cy="4249420"/>
            <wp:effectExtent l="0" t="0" r="0" b="0"/>
            <wp:docPr id="1254422089" name="Imagen 2" descr="Un letrero de color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22089" name="Imagen 2" descr="Un letrero de color blanco&#10;&#10;Descripción generada automáticamente con confianza medi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0"/>
                    <a:stretch/>
                  </pic:blipFill>
                  <pic:spPr bwMode="auto"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76C57" w14:textId="62BD271E" w:rsidR="00EE1D5D" w:rsidRPr="004602B1" w:rsidRDefault="00EE1D5D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</w:pPr>
      <w:r>
        <w:rPr>
          <w:rFonts w:ascii="Segoe UI" w:eastAsia="Times New Roman" w:hAnsi="Segoe UI" w:cs="Segoe UI"/>
          <w:b/>
          <w:bCs/>
          <w:noProof/>
          <w:kern w:val="0"/>
          <w:sz w:val="24"/>
          <w:szCs w:val="24"/>
          <w:lang w:val="es-ES"/>
        </w:rPr>
        <w:lastRenderedPageBreak/>
        <w:drawing>
          <wp:inline distT="0" distB="0" distL="0" distR="0" wp14:anchorId="0D929101" wp14:editId="497FEA2E">
            <wp:extent cx="7924800" cy="5943600"/>
            <wp:effectExtent l="0" t="0" r="0" b="0"/>
            <wp:docPr id="32258916" name="Imagen 3" descr="Vista de una ciudad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8916" name="Imagen 3" descr="Vista de una ciudad&#10;&#10;Descripción generada automáticamente con confianza baj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88FF" w14:textId="038A7748" w:rsidR="00B86D43" w:rsidRDefault="00B86D43">
      <w:pPr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</w:pPr>
      <w:r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  <w:lastRenderedPageBreak/>
        <w:br w:type="page"/>
      </w:r>
    </w:p>
    <w:p w14:paraId="29333E72" w14:textId="7FECBF29" w:rsidR="00823CFB" w:rsidRPr="004602B1" w:rsidRDefault="00823CFB" w:rsidP="00EE1D5D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</w:pPr>
      <w:r w:rsidRPr="004602B1">
        <w:rPr>
          <w:rFonts w:ascii="Segoe UI" w:eastAsia="Times New Roman" w:hAnsi="Segoe UI" w:cs="Segoe UI"/>
          <w:b/>
          <w:bCs/>
          <w:kern w:val="0"/>
          <w:sz w:val="24"/>
          <w:szCs w:val="24"/>
          <w:lang w:val="es-ES"/>
          <w14:ligatures w14:val="none"/>
        </w:rPr>
        <w:t>Fotos del interior</w:t>
      </w:r>
    </w:p>
    <w:p w14:paraId="65C9E2D0" w14:textId="77777777" w:rsidR="00B86D43" w:rsidRDefault="004E20A2" w:rsidP="00EE1D5D">
      <w:pPr>
        <w:jc w:val="center"/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t>Puerta de acceso</w:t>
      </w:r>
      <w:r w:rsidR="00BF46E6">
        <w:rPr>
          <w:rFonts w:ascii="Segoe UI" w:hAnsi="Segoe UI" w:cs="Segoe UI"/>
          <w:b/>
          <w:bCs/>
          <w:noProof/>
          <w:sz w:val="24"/>
          <w:szCs w:val="24"/>
          <w:lang w:val="es-ES"/>
        </w:rPr>
        <w:t xml:space="preserve"> a Planta Baja</w:t>
      </w:r>
    </w:p>
    <w:p w14:paraId="213136BD" w14:textId="391E986A" w:rsidR="004E20A2" w:rsidRDefault="00EE1D5D" w:rsidP="00EE1D5D">
      <w:pPr>
        <w:jc w:val="center"/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1E46F881" wp14:editId="4C40615B">
            <wp:extent cx="6604000" cy="4953000"/>
            <wp:effectExtent l="6350" t="0" r="0" b="0"/>
            <wp:docPr id="564449685" name="Imagen 4" descr="Un gato debajo de una venta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49685" name="Imagen 4" descr="Un gato debajo de una ventan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4561" cy="495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389E" w14:textId="77777777" w:rsidR="004E20A2" w:rsidRDefault="004E20A2" w:rsidP="00EE1D5D">
      <w:pPr>
        <w:jc w:val="center"/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</w:p>
    <w:p w14:paraId="6FA92A9B" w14:textId="77777777" w:rsidR="004E20A2" w:rsidRDefault="004E20A2" w:rsidP="00EE1D5D">
      <w:pPr>
        <w:jc w:val="center"/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</w:p>
    <w:p w14:paraId="2DEF6E70" w14:textId="279E39E5" w:rsidR="00B86D43" w:rsidRDefault="004E20A2" w:rsidP="00EE1D5D">
      <w:pPr>
        <w:jc w:val="center"/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100072E5" wp14:editId="490A8CB6">
            <wp:simplePos x="0" y="0"/>
            <wp:positionH relativeFrom="column">
              <wp:posOffset>561340</wp:posOffset>
            </wp:positionH>
            <wp:positionV relativeFrom="paragraph">
              <wp:posOffset>958850</wp:posOffset>
            </wp:positionV>
            <wp:extent cx="5194300" cy="3895725"/>
            <wp:effectExtent l="1587" t="0" r="7938" b="7937"/>
            <wp:wrapTopAndBottom/>
            <wp:docPr id="2054217019" name="Imagen 6" descr="Imagen de la pantalla de un televis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17019" name="Imagen 6" descr="Imagen de la pantalla de un televisor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t>Vista del Vestibulo</w:t>
      </w:r>
      <w:r w:rsidR="00EE1D5D">
        <w:rPr>
          <w:rFonts w:ascii="Segoe UI" w:hAnsi="Segoe UI" w:cs="Segoe UI"/>
          <w:b/>
          <w:bCs/>
          <w:noProof/>
          <w:sz w:val="24"/>
          <w:szCs w:val="24"/>
          <w:lang w:val="es-ES"/>
        </w:rPr>
        <w:lastRenderedPageBreak/>
        <w:drawing>
          <wp:inline distT="0" distB="0" distL="0" distR="0" wp14:anchorId="49CE8DD3" wp14:editId="5F4C193E">
            <wp:extent cx="7924800" cy="5943600"/>
            <wp:effectExtent l="0" t="0" r="0" b="0"/>
            <wp:docPr id="1539531174" name="Imagen 5" descr="Una sala de est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31174" name="Imagen 5" descr="Una sala de estar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BE02" w14:textId="77777777" w:rsidR="00B86D43" w:rsidRDefault="00B86D43">
      <w:pPr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br w:type="page"/>
      </w:r>
    </w:p>
    <w:p w14:paraId="19D55157" w14:textId="77777777" w:rsidR="00823CFB" w:rsidRPr="00EE1D5D" w:rsidRDefault="00823CFB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4717C5F" w14:textId="13A8AEA3" w:rsidR="00823CFB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2EC6F6B0" wp14:editId="49406B5F">
            <wp:simplePos x="0" y="0"/>
            <wp:positionH relativeFrom="margin">
              <wp:align>right</wp:align>
            </wp:positionH>
            <wp:positionV relativeFrom="page">
              <wp:posOffset>1352550</wp:posOffset>
            </wp:positionV>
            <wp:extent cx="5943600" cy="7924800"/>
            <wp:effectExtent l="0" t="0" r="0" b="0"/>
            <wp:wrapSquare wrapText="bothSides"/>
            <wp:docPr id="472888433" name="Imagen 7" descr="Una sala de est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88433" name="Imagen 7" descr="Una sala de estar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sz w:val="24"/>
          <w:szCs w:val="24"/>
          <w:lang w:val="es-ES"/>
        </w:rPr>
        <w:t>Salón comedor</w:t>
      </w:r>
    </w:p>
    <w:p w14:paraId="249C7B48" w14:textId="205F61E1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lastRenderedPageBreak/>
        <w:t>Cocina integrada</w:t>
      </w:r>
    </w:p>
    <w:p w14:paraId="29AF975D" w14:textId="74F65DA2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7B817ED7" wp14:editId="0104C1D7">
            <wp:simplePos x="0" y="0"/>
            <wp:positionH relativeFrom="margin">
              <wp:posOffset>361950</wp:posOffset>
            </wp:positionH>
            <wp:positionV relativeFrom="paragraph">
              <wp:posOffset>254635</wp:posOffset>
            </wp:positionV>
            <wp:extent cx="5076825" cy="3806825"/>
            <wp:effectExtent l="0" t="0" r="9525" b="3175"/>
            <wp:wrapSquare wrapText="bothSides"/>
            <wp:docPr id="1898057591" name="Imagen 8" descr="Cuarto de cocina con piso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57591" name="Imagen 8" descr="Cuarto de cocina con piso de mader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2850A" w14:textId="66604BA1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2593867" w14:textId="6FD90439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1EEF18F" w14:textId="63B86F75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ECE73B6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E923EDC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578A277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BCB315B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B453C54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35B6F59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66F1A77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CA520D3" w14:textId="77777777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E405403" w14:textId="5C5F2404" w:rsidR="004E20A2" w:rsidRDefault="004E20A2" w:rsidP="00EE1D5D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4537788" w14:textId="728ED2B2" w:rsidR="004E20A2" w:rsidRDefault="004E20A2" w:rsidP="004E20A2">
      <w:pPr>
        <w:rPr>
          <w:rFonts w:ascii="Segoe UI" w:hAnsi="Segoe UI" w:cs="Segoe UI"/>
          <w:b/>
          <w:bCs/>
          <w:noProof/>
          <w:sz w:val="24"/>
          <w:szCs w:val="24"/>
          <w:lang w:val="es-ES"/>
        </w:rPr>
      </w:pPr>
    </w:p>
    <w:p w14:paraId="731D173F" w14:textId="13D1A7A4" w:rsidR="004E20A2" w:rsidRDefault="00B86D43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589BAB12" wp14:editId="3E3C3016">
            <wp:simplePos x="0" y="0"/>
            <wp:positionH relativeFrom="margin">
              <wp:posOffset>657225</wp:posOffset>
            </wp:positionH>
            <wp:positionV relativeFrom="page">
              <wp:posOffset>5038725</wp:posOffset>
            </wp:positionV>
            <wp:extent cx="4724400" cy="3543300"/>
            <wp:effectExtent l="0" t="0" r="0" b="0"/>
            <wp:wrapSquare wrapText="bothSides"/>
            <wp:docPr id="1265739708" name="Imagen 10" descr="Cocina con estant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39708" name="Imagen 10" descr="Cocina con estantes de mader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55181" w14:textId="2416A556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4153EC7C" w14:textId="2E0BC9B3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7261CB67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2391BBD3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199B6C1A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5404197C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44D3EA8D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14E26B18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3DE1FC49" w14:textId="77777777" w:rsidR="004E20A2" w:rsidRDefault="004E20A2" w:rsidP="004E20A2">
      <w:pPr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6D218E7D" w14:textId="6D18F86C" w:rsidR="00B86D43" w:rsidRDefault="00B86D43">
      <w:pPr>
        <w:rPr>
          <w:rFonts w:ascii="Segoe UI" w:hAnsi="Segoe UI" w:cs="Segoe UI"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br w:type="page"/>
      </w:r>
    </w:p>
    <w:p w14:paraId="69050063" w14:textId="77777777" w:rsidR="00B86D43" w:rsidRDefault="00B86D43" w:rsidP="00BF46E6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F76A53C" w14:textId="3E41451B" w:rsidR="00BF46E6" w:rsidRDefault="00BF46E6" w:rsidP="00BF46E6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>Piso Alto -Hall de escalera</w:t>
      </w:r>
    </w:p>
    <w:p w14:paraId="2473A48F" w14:textId="77777777" w:rsidR="00B86D43" w:rsidRDefault="00B86D43" w:rsidP="00BF46E6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E4767A7" w14:textId="45C136ED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2064E922" wp14:editId="07F70466">
            <wp:extent cx="5943600" cy="4457700"/>
            <wp:effectExtent l="0" t="0" r="0" b="0"/>
            <wp:docPr id="2022945183" name="Imagen 13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45183" name="Imagen 13" descr="Una sala de estar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DF21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890139A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6B5267E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C4ABD6E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8DF5FA3" w14:textId="77777777" w:rsidR="00BF46E6" w:rsidRDefault="00BF46E6" w:rsidP="00BF46E6">
      <w:pPr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B870302" w14:textId="77777777" w:rsidR="00BF46E6" w:rsidRDefault="00BF46E6" w:rsidP="00BF46E6">
      <w:pPr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ADC88CE" w14:textId="037CD7BF" w:rsidR="00B86D43" w:rsidRDefault="00B86D43">
      <w:pPr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br w:type="page"/>
      </w:r>
    </w:p>
    <w:p w14:paraId="676D6D09" w14:textId="77777777" w:rsidR="00BF46E6" w:rsidRDefault="00BF46E6" w:rsidP="00BF46E6">
      <w:pPr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E9D4FCE" w14:textId="4AB6DDCC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>Piso Alto: Estar con balcón y cama individual</w:t>
      </w:r>
    </w:p>
    <w:p w14:paraId="380196A4" w14:textId="29F63101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64C2C40F" wp14:editId="3BC71F22">
            <wp:extent cx="5943600" cy="4457700"/>
            <wp:effectExtent l="0" t="0" r="0" b="0"/>
            <wp:docPr id="1603668010" name="Imagen 12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68010" name="Imagen 12" descr="Una sala de estar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46F1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AFA1413" w14:textId="7E553E5B" w:rsidR="00B86D43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8480" behindDoc="0" locked="0" layoutInCell="1" allowOverlap="1" wp14:anchorId="7DDA1443" wp14:editId="190ACC2A">
            <wp:simplePos x="0" y="0"/>
            <wp:positionH relativeFrom="column">
              <wp:posOffset>990600</wp:posOffset>
            </wp:positionH>
            <wp:positionV relativeFrom="page">
              <wp:posOffset>6276340</wp:posOffset>
            </wp:positionV>
            <wp:extent cx="3830955" cy="2873375"/>
            <wp:effectExtent l="2540" t="0" r="635" b="635"/>
            <wp:wrapThrough wrapText="bothSides">
              <wp:wrapPolygon edited="0">
                <wp:start x="14" y="21619"/>
                <wp:lineTo x="21496" y="21619"/>
                <wp:lineTo x="21496" y="138"/>
                <wp:lineTo x="14" y="138"/>
                <wp:lineTo x="14" y="21619"/>
              </wp:wrapPolygon>
            </wp:wrapThrough>
            <wp:docPr id="1946446989" name="Imagen 18" descr="Imagen que contiene tabla, café, hecho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46989" name="Imagen 18" descr="Imagen que contiene tabla, café, hecho de mader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095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87584" w14:textId="2DB69F5A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520C0FF1" wp14:editId="7A6ED88B">
            <wp:extent cx="5010150" cy="3757613"/>
            <wp:effectExtent l="0" t="0" r="0" b="0"/>
            <wp:docPr id="636262363" name="Imagen 14" descr="Cuarto con piso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62363" name="Imagen 14" descr="Cuarto con piso de madera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096" cy="37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BEE6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4576A53" w14:textId="264CC0D0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698DC300" wp14:editId="14108537">
            <wp:extent cx="4857750" cy="3643313"/>
            <wp:effectExtent l="0" t="0" r="0" b="0"/>
            <wp:docPr id="1432039523" name="Imagen 15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39523" name="Imagen 15" descr="Una sala de estar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878" cy="36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48D5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1A88B31" w14:textId="1CD54751" w:rsidR="00B86D43" w:rsidRDefault="00B86D43">
      <w:pPr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br w:type="page"/>
      </w:r>
    </w:p>
    <w:p w14:paraId="3D1DAC8B" w14:textId="77777777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842B7EA" w14:textId="6314555C" w:rsidR="00BF46E6" w:rsidRDefault="00BF46E6" w:rsidP="00B86D43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>Vista del balcón</w:t>
      </w:r>
    </w:p>
    <w:p w14:paraId="6713663E" w14:textId="1B02EBC0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6AD5C49D" wp14:editId="5A1AE629">
            <wp:extent cx="5048250" cy="3786188"/>
            <wp:effectExtent l="0" t="0" r="0" b="5080"/>
            <wp:docPr id="2000728250" name="Imagen 16" descr="Vista del interior de una ca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28250" name="Imagen 16" descr="Vista del interior de una cas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030" cy="378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9C16" w14:textId="70A74BE9" w:rsidR="00BF46E6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70528" behindDoc="0" locked="0" layoutInCell="1" allowOverlap="1" wp14:anchorId="331731CC" wp14:editId="7F5A56FC">
            <wp:simplePos x="0" y="0"/>
            <wp:positionH relativeFrom="margin">
              <wp:posOffset>647700</wp:posOffset>
            </wp:positionH>
            <wp:positionV relativeFrom="paragraph">
              <wp:posOffset>15240</wp:posOffset>
            </wp:positionV>
            <wp:extent cx="4886325" cy="3664585"/>
            <wp:effectExtent l="0" t="0" r="9525" b="0"/>
            <wp:wrapThrough wrapText="bothSides">
              <wp:wrapPolygon edited="0">
                <wp:start x="0" y="0"/>
                <wp:lineTo x="0" y="21447"/>
                <wp:lineTo x="21558" y="21447"/>
                <wp:lineTo x="21558" y="0"/>
                <wp:lineTo x="0" y="0"/>
              </wp:wrapPolygon>
            </wp:wrapThrough>
            <wp:docPr id="887561739" name="Imagen 21" descr="Una sala de estar con piso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61739" name="Imagen 21" descr="Una sala de estar con piso de mader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A731B" w14:textId="0C88A179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26DCE91" w14:textId="727D0FC4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0D121D7" w14:textId="6783670E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05F9E66" w14:textId="79994BC3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8D8AC15" w14:textId="1BD065A3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F506055" w14:textId="40EBBFDB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B7710BD" w14:textId="642A386B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188D6F6" w14:textId="479BCFE9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6FAA788" w14:textId="7675FA88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44B6622" w14:textId="3F589AF2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8EDF067" w14:textId="3E5AD9D9" w:rsidR="00BF46E6" w:rsidRDefault="00BF46E6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51306C4" w14:textId="5D18293F" w:rsidR="00B86D43" w:rsidRDefault="00B86D43">
      <w:pPr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br w:type="page"/>
      </w:r>
    </w:p>
    <w:p w14:paraId="02F33C9E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440BF8D" w14:textId="54F23710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>Piso Alto: Dormitorio</w:t>
      </w:r>
    </w:p>
    <w:p w14:paraId="7731B598" w14:textId="19693925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 wp14:anchorId="5516FB9F" wp14:editId="79C8DC94">
            <wp:simplePos x="0" y="0"/>
            <wp:positionH relativeFrom="margin">
              <wp:posOffset>428625</wp:posOffset>
            </wp:positionH>
            <wp:positionV relativeFrom="paragraph">
              <wp:posOffset>13335</wp:posOffset>
            </wp:positionV>
            <wp:extent cx="3067050" cy="4089400"/>
            <wp:effectExtent l="0" t="0" r="0" b="6350"/>
            <wp:wrapThrough wrapText="bothSides">
              <wp:wrapPolygon edited="0">
                <wp:start x="0" y="0"/>
                <wp:lineTo x="0" y="21533"/>
                <wp:lineTo x="21466" y="21533"/>
                <wp:lineTo x="21466" y="0"/>
                <wp:lineTo x="0" y="0"/>
              </wp:wrapPolygon>
            </wp:wrapThrough>
            <wp:docPr id="355132803" name="Imagen 19" descr="Una recámara con una cama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32803" name="Imagen 19" descr="Una recámara con una cama verde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FAE6F" w14:textId="1C80ECFA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27E8EE4" w14:textId="0F261873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D11B7C5" w14:textId="4A7D8C49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DDBFBCC" w14:textId="5DAB8DBB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B6D079D" w14:textId="07D4D872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DF8031E" w14:textId="017BB695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7797DBA" w14:textId="4F7E0524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888369E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E7D9A9E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724AEC4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4033DCB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206B52E" w14:textId="11F61090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B6680AC" w14:textId="69FA0A46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5148AFF" w14:textId="69983AAF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5408" behindDoc="0" locked="0" layoutInCell="1" allowOverlap="1" wp14:anchorId="45D62640" wp14:editId="3E314398">
            <wp:simplePos x="0" y="0"/>
            <wp:positionH relativeFrom="margin">
              <wp:posOffset>2127250</wp:posOffset>
            </wp:positionH>
            <wp:positionV relativeFrom="paragraph">
              <wp:posOffset>3175</wp:posOffset>
            </wp:positionV>
            <wp:extent cx="38735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1317751545" name="Imagen 20" descr="Una recamara con una cama y un espej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51545" name="Imagen 20" descr="Una recamara con una cama y un espejo&#10;&#10;Descripción generada automáticamente con confianza me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1D628" w14:textId="1C04478C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9CA0DAD" w14:textId="2FA549AF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C8A1EE3" w14:textId="32EDD885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FB0F847" w14:textId="56C39B71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2E3FB64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006B703" w14:textId="653C47D2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758390E" w14:textId="02D99AF6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1BF24FC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315F274" w14:textId="69E739CC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1C3499E" w14:textId="26DE937B" w:rsidR="00B86D43" w:rsidRDefault="00B86D43">
      <w:pPr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br w:type="page"/>
      </w:r>
    </w:p>
    <w:p w14:paraId="0F014F05" w14:textId="49A69C49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 xml:space="preserve">Piso </w:t>
      </w:r>
      <w:r w:rsidR="00351258">
        <w:rPr>
          <w:rFonts w:ascii="Segoe UI" w:hAnsi="Segoe UI" w:cs="Segoe UI"/>
          <w:b/>
          <w:bCs/>
          <w:sz w:val="24"/>
          <w:szCs w:val="24"/>
          <w:lang w:val="es-ES"/>
        </w:rPr>
        <w:t>Alto</w:t>
      </w:r>
      <w:r>
        <w:rPr>
          <w:rFonts w:ascii="Segoe UI" w:hAnsi="Segoe UI" w:cs="Segoe UI"/>
          <w:b/>
          <w:bCs/>
          <w:sz w:val="24"/>
          <w:szCs w:val="24"/>
          <w:lang w:val="es-ES"/>
        </w:rPr>
        <w:t xml:space="preserve">: Baño </w:t>
      </w:r>
    </w:p>
    <w:p w14:paraId="6AB63968" w14:textId="77777777" w:rsidR="00B86D43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DCE83C6" w14:textId="4E95B88A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6261F851" w14:textId="7A127FAC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29629185" wp14:editId="457ABBC8">
            <wp:simplePos x="0" y="0"/>
            <wp:positionH relativeFrom="margin">
              <wp:posOffset>-304165</wp:posOffset>
            </wp:positionH>
            <wp:positionV relativeFrom="paragraph">
              <wp:posOffset>143510</wp:posOffset>
            </wp:positionV>
            <wp:extent cx="4037330" cy="3027680"/>
            <wp:effectExtent l="0" t="9525" r="0" b="0"/>
            <wp:wrapThrough wrapText="bothSides">
              <wp:wrapPolygon edited="0">
                <wp:start x="-51" y="21532"/>
                <wp:lineTo x="21454" y="21532"/>
                <wp:lineTo x="21454" y="195"/>
                <wp:lineTo x="-51" y="195"/>
                <wp:lineTo x="-51" y="21532"/>
              </wp:wrapPolygon>
            </wp:wrapThrough>
            <wp:docPr id="157642505" name="Imagen 22" descr="Imagen que contiene interior, hecho de madera, edificio, pi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2505" name="Imagen 22" descr="Imagen que contiene interior, hecho de madera, edificio, piso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73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9A266" w14:textId="31D0BB20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45469F8" w14:textId="087A9555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BAAF810" w14:textId="5220069F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AA9B283" w14:textId="71385190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75DE8FF" w14:textId="776F2F9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4AAA208" w14:textId="0FCDF3E6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2AB2C96" w14:textId="2BE053A1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A63ADF5" w14:textId="68BE0E8F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CAF3102" w14:textId="57F50BE6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71552" behindDoc="0" locked="0" layoutInCell="1" allowOverlap="1" wp14:anchorId="057AAE7E" wp14:editId="111BD8F5">
            <wp:simplePos x="0" y="0"/>
            <wp:positionH relativeFrom="column">
              <wp:posOffset>3286125</wp:posOffset>
            </wp:positionH>
            <wp:positionV relativeFrom="paragraph">
              <wp:posOffset>206375</wp:posOffset>
            </wp:positionV>
            <wp:extent cx="3105150" cy="4140200"/>
            <wp:effectExtent l="0" t="0" r="0" b="0"/>
            <wp:wrapSquare wrapText="bothSides"/>
            <wp:docPr id="122658835" name="Imagen 23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8835" name="Imagen 23" descr="Un bano con un inodoro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F2F7C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3339725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09566C0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2F77CE0F" w14:textId="08636D16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58DD149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3D515FC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82BEC3A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5DA2979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9E555D4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CE0C11D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8A69CF1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194791A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F0A5F35" w14:textId="5513B6A0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 xml:space="preserve">Escalera al desván </w:t>
      </w:r>
    </w:p>
    <w:p w14:paraId="211BB3FA" w14:textId="03BD637C" w:rsidR="00B86D43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 xml:space="preserve"> </w:t>
      </w: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78202E58" wp14:editId="71CA7FB4">
            <wp:extent cx="7264400" cy="5448300"/>
            <wp:effectExtent l="0" t="6350" r="6350" b="6350"/>
            <wp:docPr id="1532251072" name="Imagen 24" descr="Imagen que contiene interior, tabla, cuarto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51072" name="Imagen 24" descr="Imagen que contiene interior, tabla, cuarto, espej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4986" cy="54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48BE" w14:textId="77777777" w:rsidR="00B86D43" w:rsidRDefault="00B86D43">
      <w:pPr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br w:type="page"/>
      </w:r>
    </w:p>
    <w:p w14:paraId="1AECA688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1569588" w14:textId="6C89B93B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sz w:val="24"/>
          <w:szCs w:val="24"/>
          <w:lang w:val="es-ES"/>
        </w:rPr>
        <w:t>Dormitorio en buhardilla o desván</w:t>
      </w:r>
    </w:p>
    <w:p w14:paraId="7D9DF850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2264008" w14:textId="7DEA4136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1ED4A22A" wp14:editId="1FD08461">
            <wp:extent cx="5943600" cy="4457700"/>
            <wp:effectExtent l="0" t="0" r="0" b="0"/>
            <wp:docPr id="309368985" name="Imagen 25" descr="Una recámara con una cam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68985" name="Imagen 25" descr="Una recámara con una cama de madera&#10;&#10;Descripción generada automáticamente con confianza medi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F56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83925F4" w14:textId="67180E8A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20F2A9E3" wp14:editId="72F5A9B3">
            <wp:extent cx="5943600" cy="4457700"/>
            <wp:effectExtent l="0" t="0" r="0" b="0"/>
            <wp:docPr id="930415656" name="Imagen 26" descr="Un cuarto con una cam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15656" name="Imagen 26" descr="Un cuarto con una cama de madera&#10;&#10;Descripción generada automáticamente con confianza medi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53F4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FE2F39E" w14:textId="19BC9ECD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7424DDDC" wp14:editId="4EE8A8A5">
            <wp:extent cx="5943600" cy="4531360"/>
            <wp:effectExtent l="0" t="0" r="0" b="2540"/>
            <wp:docPr id="408938631" name="Imagen 27" descr="Un cuarto con una pared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8631" name="Imagen 27" descr="Un cuarto con una pared de madera&#10;&#10;Descripción generada automáticamente con confianza baj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835B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B2DFA42" w14:textId="35BD95B6" w:rsidR="00752690" w:rsidRDefault="00B86D43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noProof/>
          <w:sz w:val="24"/>
          <w:szCs w:val="24"/>
          <w:lang w:val="es-ES"/>
        </w:rPr>
        <w:drawing>
          <wp:inline distT="0" distB="0" distL="0" distR="0" wp14:anchorId="45252FA6" wp14:editId="56B9898C">
            <wp:extent cx="5943600" cy="4457700"/>
            <wp:effectExtent l="0" t="0" r="0" b="0"/>
            <wp:docPr id="1285905183" name="Imagen 29" descr="Una recámara con una pared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5183" name="Imagen 29" descr="Una recámara con una pared de madera&#10;&#10;Descripción generada automáticamente con confianza media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5D10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C64A88B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A81842C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CABB265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FE975B2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E214E1A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AB400AD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7B83FDE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EC818CF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0A47282B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E140549" w14:textId="77777777" w:rsidR="00752690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9637E45" w14:textId="77777777" w:rsidR="00752690" w:rsidRPr="00BF46E6" w:rsidRDefault="00752690" w:rsidP="004E20A2">
      <w:pPr>
        <w:jc w:val="center"/>
        <w:rPr>
          <w:rFonts w:ascii="Segoe UI" w:hAnsi="Segoe UI" w:cs="Segoe UI"/>
          <w:b/>
          <w:bCs/>
          <w:sz w:val="24"/>
          <w:szCs w:val="24"/>
          <w:lang w:val="es-ES"/>
        </w:rPr>
      </w:pPr>
    </w:p>
    <w:sectPr w:rsidR="00752690" w:rsidRPr="00BF46E6" w:rsidSect="00752690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62410"/>
    <w:multiLevelType w:val="hybridMultilevel"/>
    <w:tmpl w:val="4B661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140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FB"/>
    <w:rsid w:val="00351258"/>
    <w:rsid w:val="004E20A2"/>
    <w:rsid w:val="00752690"/>
    <w:rsid w:val="00823CFB"/>
    <w:rsid w:val="009E7992"/>
    <w:rsid w:val="00A64520"/>
    <w:rsid w:val="00B86D43"/>
    <w:rsid w:val="00BF46E6"/>
    <w:rsid w:val="00DA1B8D"/>
    <w:rsid w:val="00EE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33EAC"/>
  <w15:chartTrackingRefBased/>
  <w15:docId w15:val="{4C0FD73C-3D54-44A8-8514-10B396F0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C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45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19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Vilaboy</dc:creator>
  <cp:keywords/>
  <dc:description/>
  <cp:lastModifiedBy>Patricia Vilaboy</cp:lastModifiedBy>
  <cp:revision>1</cp:revision>
  <dcterms:created xsi:type="dcterms:W3CDTF">2023-08-11T11:11:00Z</dcterms:created>
  <dcterms:modified xsi:type="dcterms:W3CDTF">2023-08-11T12:46:00Z</dcterms:modified>
</cp:coreProperties>
</file>